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9" w:rsidRDefault="00E70020">
      <w:r w:rsidRPr="00E70020">
        <w:drawing>
          <wp:inline distT="0" distB="0" distL="0" distR="0" wp14:anchorId="1F65E1C3" wp14:editId="2292AB7E">
            <wp:extent cx="9251950" cy="7353229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859" w:rsidSect="00E700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8"/>
    <w:rsid w:val="001C0859"/>
    <w:rsid w:val="00DC22B8"/>
    <w:rsid w:val="00E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Бунчук</dc:creator>
  <cp:keywords/>
  <dc:description/>
  <cp:lastModifiedBy>Виктория Викторовна Бунчук</cp:lastModifiedBy>
  <cp:revision>2</cp:revision>
  <dcterms:created xsi:type="dcterms:W3CDTF">2017-10-17T04:53:00Z</dcterms:created>
  <dcterms:modified xsi:type="dcterms:W3CDTF">2017-10-17T04:54:00Z</dcterms:modified>
</cp:coreProperties>
</file>