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36"/>
        <w:gridCol w:w="5869"/>
      </w:tblGrid>
      <w:tr w:rsidR="00611A68" w:rsidRPr="00611A68" w:rsidTr="00611A68">
        <w:trPr>
          <w:tblHeader/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1A68" w:rsidRPr="00611A68" w:rsidRDefault="00611A68" w:rsidP="00611A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30"/>
                <w:szCs w:val="30"/>
                <w:lang w:eastAsia="ru-RU"/>
              </w:rPr>
            </w:pPr>
            <w:r w:rsidRPr="00611A68">
              <w:rPr>
                <w:rFonts w:ascii="Verdana" w:eastAsia="Times New Roman" w:hAnsi="Verdana" w:cs="Times New Roman"/>
                <w:b/>
                <w:bCs/>
                <w:color w:val="222222"/>
                <w:sz w:val="30"/>
                <w:szCs w:val="30"/>
                <w:lang w:eastAsia="ru-RU"/>
              </w:rPr>
              <w:t>Извещение о проведении закупки</w:t>
            </w:r>
          </w:p>
        </w:tc>
      </w:tr>
      <w:tr w:rsidR="00611A68" w:rsidRPr="00611A68" w:rsidTr="00611A68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15" w:type="dxa"/>
              <w:left w:w="15" w:type="dxa"/>
              <w:bottom w:w="300" w:type="dxa"/>
              <w:right w:w="15" w:type="dxa"/>
            </w:tcMar>
            <w:vAlign w:val="center"/>
            <w:hideMark/>
          </w:tcPr>
          <w:p w:rsidR="00611A68" w:rsidRPr="00611A68" w:rsidRDefault="00611A68" w:rsidP="00611A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611A68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 xml:space="preserve">(в редакции № 1 от </w:t>
            </w:r>
            <w:proofErr w:type="gramStart"/>
            <w:r w:rsidRPr="00611A68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02.11.2022 )</w:t>
            </w:r>
            <w:proofErr w:type="gramEnd"/>
          </w:p>
        </w:tc>
      </w:tr>
      <w:tr w:rsidR="00611A68" w:rsidRPr="00611A68" w:rsidTr="00611A6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11A68" w:rsidRPr="00611A68" w:rsidRDefault="00611A68" w:rsidP="00611A68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611A68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Номер извещения: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1A68" w:rsidRPr="00611A68" w:rsidRDefault="00611A68" w:rsidP="00611A68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11A6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32211814029</w:t>
            </w:r>
          </w:p>
        </w:tc>
      </w:tr>
      <w:tr w:rsidR="00611A68" w:rsidRPr="00611A68" w:rsidTr="00611A6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11A68" w:rsidRPr="00611A68" w:rsidRDefault="00611A68" w:rsidP="00611A68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611A68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1A68" w:rsidRPr="00611A68" w:rsidRDefault="00611A68" w:rsidP="00611A68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11A6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Оказание услуг по размещению материалов в отраслевом журнале «Морские порты»</w:t>
            </w:r>
          </w:p>
        </w:tc>
      </w:tr>
      <w:tr w:rsidR="00611A68" w:rsidRPr="00611A68" w:rsidTr="00611A6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11A68" w:rsidRPr="00611A68" w:rsidRDefault="00611A68" w:rsidP="00611A68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611A68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1A68" w:rsidRPr="00611A68" w:rsidRDefault="00611A68" w:rsidP="00611A68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11A6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Закупка у единственного поставщика (исполнителя, подрядчика) с участием субъектов малого и среднего предпринимательства</w:t>
            </w:r>
          </w:p>
        </w:tc>
      </w:tr>
      <w:tr w:rsidR="00611A68" w:rsidRPr="00611A68" w:rsidTr="00611A68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611A68" w:rsidRPr="00611A68" w:rsidRDefault="00611A68" w:rsidP="00611A6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</w:tr>
      <w:tr w:rsidR="00611A68" w:rsidRPr="00611A68" w:rsidTr="00611A68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611A68" w:rsidRPr="00611A68" w:rsidRDefault="00611A68" w:rsidP="00611A6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611A68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Заказчик</w:t>
            </w:r>
          </w:p>
        </w:tc>
      </w:tr>
      <w:tr w:rsidR="00611A68" w:rsidRPr="00611A68" w:rsidTr="00611A6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11A68" w:rsidRPr="00611A68" w:rsidRDefault="00611A68" w:rsidP="00611A68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611A68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1A68" w:rsidRPr="00611A68" w:rsidRDefault="00611A68" w:rsidP="00611A68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11A6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611A68" w:rsidRPr="00611A68" w:rsidTr="00611A6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11A68" w:rsidRPr="00611A68" w:rsidRDefault="00611A68" w:rsidP="00611A68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611A68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Место нахождения: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1A68" w:rsidRPr="00611A68" w:rsidRDefault="00611A68" w:rsidP="00611A68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11A6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682860, Хабаровский край, </w:t>
            </w:r>
            <w:proofErr w:type="spellStart"/>
            <w:r w:rsidRPr="00611A6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Ванинский</w:t>
            </w:r>
            <w:proofErr w:type="spellEnd"/>
            <w:r w:rsidRPr="00611A6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р-н, </w:t>
            </w:r>
            <w:proofErr w:type="spellStart"/>
            <w:r w:rsidRPr="00611A6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рп</w:t>
            </w:r>
            <w:proofErr w:type="spellEnd"/>
            <w:r w:rsidRPr="00611A6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Ванино, </w:t>
            </w:r>
            <w:proofErr w:type="spellStart"/>
            <w:r w:rsidRPr="00611A6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ул</w:t>
            </w:r>
            <w:proofErr w:type="spellEnd"/>
            <w:r w:rsidRPr="00611A6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Железнодорожная, дом 2</w:t>
            </w:r>
          </w:p>
        </w:tc>
      </w:tr>
      <w:tr w:rsidR="00611A68" w:rsidRPr="00611A68" w:rsidTr="00611A6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11A68" w:rsidRPr="00611A68" w:rsidRDefault="00611A68" w:rsidP="00611A68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611A68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Почтовый адрес: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1A68" w:rsidRPr="00611A68" w:rsidRDefault="00611A68" w:rsidP="00611A68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11A6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682860, Хабаровский край, </w:t>
            </w:r>
            <w:proofErr w:type="spellStart"/>
            <w:r w:rsidRPr="00611A6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Ванинский</w:t>
            </w:r>
            <w:proofErr w:type="spellEnd"/>
            <w:r w:rsidRPr="00611A6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р-н, </w:t>
            </w:r>
            <w:proofErr w:type="spellStart"/>
            <w:r w:rsidRPr="00611A6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рп</w:t>
            </w:r>
            <w:proofErr w:type="spellEnd"/>
            <w:r w:rsidRPr="00611A6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Ванино, </w:t>
            </w:r>
            <w:proofErr w:type="spellStart"/>
            <w:r w:rsidRPr="00611A6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ул</w:t>
            </w:r>
            <w:proofErr w:type="spellEnd"/>
            <w:r w:rsidRPr="00611A6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Железнодорожная, дом 2</w:t>
            </w:r>
          </w:p>
        </w:tc>
      </w:tr>
      <w:tr w:rsidR="00611A68" w:rsidRPr="00611A68" w:rsidTr="00611A68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611A68" w:rsidRPr="00611A68" w:rsidRDefault="00611A68" w:rsidP="00611A6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</w:tr>
      <w:tr w:rsidR="00611A68" w:rsidRPr="00611A68" w:rsidTr="00611A68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611A68" w:rsidRPr="00611A68" w:rsidRDefault="00611A68" w:rsidP="00611A6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611A68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Контактная информация</w:t>
            </w:r>
          </w:p>
        </w:tc>
      </w:tr>
      <w:tr w:rsidR="00611A68" w:rsidRPr="00611A68" w:rsidTr="00611A6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11A68" w:rsidRPr="00611A68" w:rsidRDefault="00611A68" w:rsidP="00611A68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611A68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Ф.И.О: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1A68" w:rsidRPr="00611A68" w:rsidRDefault="00611A68" w:rsidP="00611A68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11A6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Кондратенко Т.И.</w:t>
            </w:r>
          </w:p>
        </w:tc>
      </w:tr>
      <w:tr w:rsidR="00611A68" w:rsidRPr="00611A68" w:rsidTr="00611A6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11A68" w:rsidRPr="00611A68" w:rsidRDefault="00611A68" w:rsidP="00611A68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611A68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1A68" w:rsidRPr="00611A68" w:rsidRDefault="00611A68" w:rsidP="00611A68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11A6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zakupki@ampvanino.ru</w:t>
            </w:r>
          </w:p>
        </w:tc>
      </w:tr>
      <w:tr w:rsidR="00611A68" w:rsidRPr="00611A68" w:rsidTr="00611A6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11A68" w:rsidRPr="00611A68" w:rsidRDefault="00611A68" w:rsidP="00611A68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611A68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1A68" w:rsidRPr="00611A68" w:rsidRDefault="00611A68" w:rsidP="00611A68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11A6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+7 (42137) 76778, доб.: 173</w:t>
            </w:r>
          </w:p>
        </w:tc>
      </w:tr>
      <w:tr w:rsidR="00611A68" w:rsidRPr="00611A68" w:rsidTr="00611A6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11A68" w:rsidRPr="00611A68" w:rsidRDefault="00611A68" w:rsidP="00611A68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611A68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Факс: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1A68" w:rsidRPr="00611A68" w:rsidRDefault="00611A68" w:rsidP="00611A68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</w:p>
        </w:tc>
      </w:tr>
      <w:tr w:rsidR="00611A68" w:rsidRPr="00611A68" w:rsidTr="00611A68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611A68" w:rsidRPr="00611A68" w:rsidRDefault="00611A68" w:rsidP="00611A6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</w:tr>
      <w:tr w:rsidR="00611A68" w:rsidRPr="00611A68" w:rsidTr="00611A68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611A68" w:rsidRPr="00611A68" w:rsidRDefault="00611A68" w:rsidP="00611A6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</w:tr>
      <w:tr w:rsidR="00611A68" w:rsidRPr="00611A68" w:rsidTr="00611A68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611A68" w:rsidRPr="00611A68" w:rsidRDefault="00611A68" w:rsidP="00611A6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611A68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Предмет договора</w:t>
            </w:r>
          </w:p>
        </w:tc>
      </w:tr>
      <w:tr w:rsidR="00611A68" w:rsidRPr="00611A68" w:rsidTr="00611A68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611A68" w:rsidRPr="00611A68" w:rsidRDefault="00611A68" w:rsidP="00611A68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</w:tr>
      <w:tr w:rsidR="00611A68" w:rsidRPr="00611A68" w:rsidTr="00611A68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611A68" w:rsidRPr="00611A68" w:rsidRDefault="00611A68" w:rsidP="00611A6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611A68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Лот №1</w:t>
            </w:r>
          </w:p>
        </w:tc>
      </w:tr>
      <w:tr w:rsidR="00611A68" w:rsidRPr="00611A68" w:rsidTr="00611A68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611A68" w:rsidRPr="00611A68" w:rsidRDefault="00611A68" w:rsidP="00611A68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</w:tr>
      <w:tr w:rsidR="00611A68" w:rsidRPr="00611A68" w:rsidTr="00611A6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11A68" w:rsidRPr="00611A68" w:rsidRDefault="00611A68" w:rsidP="00611A68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611A68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1A68" w:rsidRPr="00611A68" w:rsidRDefault="00611A68" w:rsidP="00611A68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11A6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План закупки № 2210555206, позиция плана 121</w:t>
            </w:r>
          </w:p>
        </w:tc>
      </w:tr>
      <w:tr w:rsidR="00611A68" w:rsidRPr="00611A68" w:rsidTr="00611A6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11A68" w:rsidRPr="00611A68" w:rsidRDefault="00611A68" w:rsidP="00611A68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611A68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Предмет договора: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1A68" w:rsidRPr="00611A68" w:rsidRDefault="00611A68" w:rsidP="00611A68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11A6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Оказание услуг по размещению материалов в отраслевом журнале «Морские порты»</w:t>
            </w:r>
          </w:p>
        </w:tc>
      </w:tr>
      <w:tr w:rsidR="00611A68" w:rsidRPr="00611A68" w:rsidTr="00611A6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11A68" w:rsidRPr="00611A68" w:rsidRDefault="00611A68" w:rsidP="00611A68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611A68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1A68" w:rsidRPr="00611A68" w:rsidRDefault="00611A68" w:rsidP="00611A68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</w:p>
        </w:tc>
      </w:tr>
      <w:tr w:rsidR="00611A68" w:rsidRPr="00611A68" w:rsidTr="00611A6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11A68" w:rsidRPr="00611A68" w:rsidRDefault="00611A68" w:rsidP="00611A68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611A68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Способ указания начальной (максимальной) цены договора (цены лота):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1A68" w:rsidRPr="00611A68" w:rsidRDefault="00611A68" w:rsidP="00611A68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11A6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Сведения о начальной (максимальной) цене договора (цене лота)</w:t>
            </w:r>
          </w:p>
        </w:tc>
      </w:tr>
      <w:tr w:rsidR="00611A68" w:rsidRPr="00611A68" w:rsidTr="00611A6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11A68" w:rsidRPr="00611A68" w:rsidRDefault="00611A68" w:rsidP="00611A68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611A68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1A68" w:rsidRPr="00611A68" w:rsidRDefault="00611A68" w:rsidP="00611A68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11A6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520 200.00 Российский рубль</w:t>
            </w:r>
          </w:p>
        </w:tc>
      </w:tr>
      <w:tr w:rsidR="00611A68" w:rsidRPr="00611A68" w:rsidTr="00611A68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611A68" w:rsidRPr="00611A68" w:rsidRDefault="00611A68" w:rsidP="00611A68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611A68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Участниками закупки могут быть только субъекты малого и среднего предпринимательства.</w:t>
            </w:r>
          </w:p>
        </w:tc>
      </w:tr>
      <w:tr w:rsidR="00611A68" w:rsidRPr="00611A68" w:rsidTr="00611A68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611A68" w:rsidRPr="00611A68" w:rsidRDefault="00611A68" w:rsidP="00611A68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611A68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Обеспечение заявки не требуется.</w:t>
            </w:r>
          </w:p>
        </w:tc>
      </w:tr>
      <w:tr w:rsidR="00611A68" w:rsidRPr="00611A68" w:rsidTr="00611A68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611A68" w:rsidRPr="00611A68" w:rsidRDefault="00611A68" w:rsidP="00611A68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611A68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Обеспечение исполнения договора не требуется</w:t>
            </w:r>
          </w:p>
        </w:tc>
      </w:tr>
      <w:tr w:rsidR="00611A68" w:rsidRPr="00611A68" w:rsidTr="00611A68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611A68" w:rsidRPr="00611A68" w:rsidRDefault="00611A68" w:rsidP="00611A68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611A68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Информация о товаре, работе, услуге:</w:t>
            </w:r>
          </w:p>
        </w:tc>
      </w:tr>
      <w:tr w:rsidR="00611A68" w:rsidRPr="00611A68" w:rsidTr="00611A68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2"/>
              <w:gridCol w:w="2211"/>
              <w:gridCol w:w="2674"/>
              <w:gridCol w:w="1359"/>
              <w:gridCol w:w="1469"/>
              <w:gridCol w:w="2084"/>
            </w:tblGrid>
            <w:tr w:rsidR="00611A68" w:rsidRPr="00611A6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11A68" w:rsidRPr="00611A68" w:rsidRDefault="00611A68" w:rsidP="00611A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11A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11A68" w:rsidRPr="00611A68" w:rsidRDefault="00611A68" w:rsidP="00611A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11A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11A68" w:rsidRPr="00611A68" w:rsidRDefault="00611A68" w:rsidP="00611A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11A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11A68" w:rsidRPr="00611A68" w:rsidRDefault="00611A68" w:rsidP="00611A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11A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11A68" w:rsidRPr="00611A68" w:rsidRDefault="00611A68" w:rsidP="00611A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11A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11A68" w:rsidRPr="00611A68" w:rsidRDefault="00611A68" w:rsidP="00611A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11A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611A68" w:rsidRPr="00611A6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11A68" w:rsidRPr="00611A68" w:rsidRDefault="00611A68" w:rsidP="00611A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1A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11A68" w:rsidRPr="00611A68" w:rsidRDefault="00611A68" w:rsidP="00611A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1A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18.13.10.000 Услуги по подготовке к печати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11A68" w:rsidRPr="00611A68" w:rsidRDefault="00611A68" w:rsidP="00611A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1A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18.13 Изготовление печатных форм и подготовительная деятельность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11A68" w:rsidRPr="00611A68" w:rsidRDefault="00611A68" w:rsidP="00611A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1A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11A68" w:rsidRPr="00611A68" w:rsidRDefault="00611A68" w:rsidP="00611A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1A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11A68" w:rsidRPr="00611A68" w:rsidRDefault="00611A68" w:rsidP="00611A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11A68" w:rsidRPr="00611A68" w:rsidRDefault="00611A68" w:rsidP="00611A68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</w:tr>
      <w:tr w:rsidR="00611A68" w:rsidRPr="00611A68" w:rsidTr="00611A68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611A68" w:rsidRPr="00611A68" w:rsidRDefault="00611A68" w:rsidP="00611A6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611A68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611A68" w:rsidRPr="00611A68" w:rsidTr="00611A6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11A68" w:rsidRPr="00611A68" w:rsidRDefault="00611A68" w:rsidP="00611A68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611A68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1A68" w:rsidRPr="00611A68" w:rsidRDefault="00611A68" w:rsidP="00611A68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11A6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Дальневосточный федеральный округ, Хабаровский край</w:t>
            </w:r>
          </w:p>
        </w:tc>
      </w:tr>
      <w:tr w:rsidR="00611A68" w:rsidRPr="00611A68" w:rsidTr="00611A6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11A68" w:rsidRPr="00611A68" w:rsidRDefault="00611A68" w:rsidP="00611A68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611A68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lastRenderedPageBreak/>
              <w:t>Место поставки (адрес):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1A68" w:rsidRPr="00611A68" w:rsidRDefault="00611A68" w:rsidP="00611A68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611A6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Ванинский</w:t>
            </w:r>
            <w:proofErr w:type="spellEnd"/>
            <w:r w:rsidRPr="00611A6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муниципальный район, межселенная территория </w:t>
            </w:r>
            <w:proofErr w:type="spellStart"/>
            <w:r w:rsidRPr="00611A6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Ванинского</w:t>
            </w:r>
            <w:proofErr w:type="spellEnd"/>
            <w:r w:rsidRPr="00611A6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муниципального района, территория Железнодорожная, дом 70, к. Б</w:t>
            </w:r>
          </w:p>
        </w:tc>
      </w:tr>
      <w:tr w:rsidR="00611A68" w:rsidRPr="00611A68" w:rsidTr="00611A68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611A68" w:rsidRPr="00611A68" w:rsidRDefault="00611A68" w:rsidP="00611A6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</w:tr>
      <w:tr w:rsidR="00611A68" w:rsidRPr="00611A68" w:rsidTr="00611A68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611A68" w:rsidRPr="00611A68" w:rsidRDefault="00611A68" w:rsidP="00611A6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611A68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Требования к участникам закупки</w:t>
            </w:r>
          </w:p>
        </w:tc>
      </w:tr>
      <w:tr w:rsidR="00611A68" w:rsidRPr="00611A68" w:rsidTr="00611A6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11A68" w:rsidRPr="00611A68" w:rsidRDefault="00611A68" w:rsidP="00611A68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11A6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1A68" w:rsidRPr="00611A68" w:rsidRDefault="00611A68" w:rsidP="00611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1A68" w:rsidRPr="00611A68" w:rsidTr="00611A68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611A68" w:rsidRPr="00611A68" w:rsidRDefault="00611A68" w:rsidP="00611A6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</w:tr>
      <w:tr w:rsidR="00611A68" w:rsidRPr="00611A68" w:rsidTr="00611A68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611A68" w:rsidRPr="00611A68" w:rsidRDefault="00611A68" w:rsidP="00611A6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611A68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Информация о документации по закупке</w:t>
            </w:r>
          </w:p>
        </w:tc>
      </w:tr>
      <w:tr w:rsidR="00611A68" w:rsidRPr="00611A68" w:rsidTr="00611A6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11A68" w:rsidRPr="00611A68" w:rsidRDefault="00611A68" w:rsidP="00611A68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611A68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1A68" w:rsidRPr="00611A68" w:rsidRDefault="00611A68" w:rsidP="00611A68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11A6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 02.11.2022 по 02.11.2022</w:t>
            </w:r>
          </w:p>
        </w:tc>
      </w:tr>
      <w:tr w:rsidR="00611A68" w:rsidRPr="00611A68" w:rsidTr="00611A6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11A68" w:rsidRPr="00611A68" w:rsidRDefault="00611A68" w:rsidP="00611A68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611A68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1A68" w:rsidRPr="00611A68" w:rsidRDefault="00611A68" w:rsidP="00611A68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11A6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682860, Хабаровский край, </w:t>
            </w:r>
            <w:proofErr w:type="spellStart"/>
            <w:r w:rsidRPr="00611A6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Ванинский</w:t>
            </w:r>
            <w:proofErr w:type="spellEnd"/>
            <w:r w:rsidRPr="00611A6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муниципальный район, межселенная территория </w:t>
            </w:r>
            <w:proofErr w:type="spellStart"/>
            <w:r w:rsidRPr="00611A6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Ванинского</w:t>
            </w:r>
            <w:proofErr w:type="spellEnd"/>
            <w:r w:rsidRPr="00611A6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муниципального района, территория Железнодорожная, дом 70, к. Б, кабинет I/17</w:t>
            </w:r>
          </w:p>
        </w:tc>
      </w:tr>
      <w:tr w:rsidR="00611A68" w:rsidRPr="00611A68" w:rsidTr="00611A6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11A68" w:rsidRPr="00611A68" w:rsidRDefault="00611A68" w:rsidP="00611A68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611A68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1A68" w:rsidRPr="00611A68" w:rsidRDefault="00611A68" w:rsidP="00611A68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11A6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 соответствии с документацией</w:t>
            </w:r>
          </w:p>
        </w:tc>
      </w:tr>
      <w:tr w:rsidR="00611A68" w:rsidRPr="00611A68" w:rsidTr="00611A6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11A68" w:rsidRPr="00611A68" w:rsidRDefault="00611A68" w:rsidP="00611A68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611A68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1A68" w:rsidRPr="00611A68" w:rsidRDefault="00611A68" w:rsidP="00611A68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11A6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www.zakupki.gov.ru</w:t>
            </w:r>
          </w:p>
        </w:tc>
      </w:tr>
      <w:tr w:rsidR="00611A68" w:rsidRPr="00611A68" w:rsidTr="00611A68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611A68" w:rsidRPr="00611A68" w:rsidRDefault="00611A68" w:rsidP="00611A6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</w:tr>
      <w:tr w:rsidR="00611A68" w:rsidRPr="00611A68" w:rsidTr="00611A68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611A68" w:rsidRPr="00611A68" w:rsidRDefault="00611A68" w:rsidP="00611A6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611A68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611A68" w:rsidRPr="00611A68" w:rsidTr="00611A6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11A68" w:rsidRPr="00611A68" w:rsidRDefault="00611A68" w:rsidP="00611A68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611A68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Размер платы: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1A68" w:rsidRPr="00611A68" w:rsidRDefault="00611A68" w:rsidP="00611A68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11A6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Плата не требуется</w:t>
            </w:r>
          </w:p>
        </w:tc>
      </w:tr>
    </w:tbl>
    <w:p w:rsidR="00103442" w:rsidRDefault="00103442">
      <w:bookmarkStart w:id="0" w:name="_GoBack"/>
      <w:bookmarkEnd w:id="0"/>
    </w:p>
    <w:sectPr w:rsidR="00103442" w:rsidSect="0051174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049"/>
    <w:rsid w:val="00103442"/>
    <w:rsid w:val="00511748"/>
    <w:rsid w:val="00611A68"/>
    <w:rsid w:val="0078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7F9ABD-80C8-4602-BF00-ED1AA4E52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2337</Characters>
  <Application>Microsoft Office Word</Application>
  <DocSecurity>0</DocSecurity>
  <Lines>19</Lines>
  <Paragraphs>5</Paragraphs>
  <ScaleCrop>false</ScaleCrop>
  <Company/>
  <LinksUpToDate>false</LinksUpToDate>
  <CharactersWithSpaces>2742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2</cp:revision>
  <dcterms:created xsi:type="dcterms:W3CDTF">2022-11-02T05:35:00Z</dcterms:created>
  <dcterms:modified xsi:type="dcterms:W3CDTF">2022-11-02T05:36:00Z</dcterms:modified>
</cp:coreProperties>
</file>